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CF" w:rsidRDefault="00FD7A49" w:rsidP="00397D9C">
      <w:pPr>
        <w:pStyle w:val="1"/>
        <w:spacing w:after="660"/>
        <w:jc w:val="center"/>
      </w:pPr>
      <w:r>
        <w:t>Согласие на обработку персональных данных</w:t>
      </w:r>
      <w:r>
        <w:br/>
        <w:t xml:space="preserve">работника </w:t>
      </w:r>
      <w:r w:rsidR="00397D9C" w:rsidRPr="00397D9C">
        <w:rPr>
          <w:b/>
          <w:bCs/>
        </w:rPr>
        <w:t xml:space="preserve">МБОУ </w:t>
      </w:r>
      <w:proofErr w:type="spellStart"/>
      <w:r w:rsidR="00397D9C" w:rsidRPr="00397D9C">
        <w:rPr>
          <w:b/>
          <w:bCs/>
        </w:rPr>
        <w:t>Зимовниковской</w:t>
      </w:r>
      <w:proofErr w:type="spellEnd"/>
      <w:r w:rsidR="00397D9C" w:rsidRPr="00397D9C">
        <w:rPr>
          <w:b/>
          <w:bCs/>
        </w:rPr>
        <w:t xml:space="preserve"> СОШ № 6 имени Героя России Дьяченко Андрея Александровича </w:t>
      </w:r>
      <w:r w:rsidR="00985835" w:rsidRPr="00985835">
        <w:rPr>
          <w:noProof/>
        </w:rPr>
        <w:drawing>
          <wp:inline distT="0" distB="0" distL="0" distR="0">
            <wp:extent cx="6337300" cy="1231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даю свое согласие оператору</w:t>
      </w:r>
      <w:r w:rsidR="006F542B">
        <w:t xml:space="preserve"> </w:t>
      </w:r>
      <w:r>
        <w:t>-</w:t>
      </w:r>
      <w:bookmarkStart w:id="0" w:name="_Hlk158631537"/>
      <w:r w:rsidR="006F542B" w:rsidRPr="006F542B">
        <w:rPr>
          <w:u w:val="single"/>
        </w:rPr>
        <w:t xml:space="preserve">МБОУ </w:t>
      </w:r>
      <w:proofErr w:type="spellStart"/>
      <w:r w:rsidR="006F542B" w:rsidRPr="006F542B">
        <w:rPr>
          <w:u w:val="single"/>
        </w:rPr>
        <w:t>Зимовниковской</w:t>
      </w:r>
      <w:proofErr w:type="spellEnd"/>
      <w:r w:rsidR="006F542B" w:rsidRPr="006F542B">
        <w:rPr>
          <w:u w:val="single"/>
        </w:rPr>
        <w:t xml:space="preserve"> СОШ № 6 имени Героя России Дьяченко Андрея Александровича</w:t>
      </w:r>
      <w:bookmarkEnd w:id="0"/>
      <w:r>
        <w:tab/>
      </w:r>
    </w:p>
    <w:p w:rsidR="006124CF" w:rsidRDefault="00FD7A49">
      <w:pPr>
        <w:pStyle w:val="20"/>
      </w:pPr>
      <w:r>
        <w:t>(наименование ОУ)</w:t>
      </w:r>
    </w:p>
    <w:p w:rsidR="006124CF" w:rsidRPr="006F542B" w:rsidRDefault="00FD7A49">
      <w:pPr>
        <w:pStyle w:val="1"/>
        <w:tabs>
          <w:tab w:val="left" w:pos="4474"/>
        </w:tabs>
        <w:spacing w:line="223" w:lineRule="auto"/>
        <w:jc w:val="both"/>
        <w:rPr>
          <w:u w:val="single"/>
        </w:rPr>
      </w:pPr>
      <w:r>
        <w:t>зарегистрированному по адресу:</w:t>
      </w:r>
      <w:r w:rsidR="006F542B" w:rsidRPr="006F542B">
        <w:t xml:space="preserve"> </w:t>
      </w:r>
      <w:r w:rsidR="006F542B" w:rsidRPr="006F542B">
        <w:rPr>
          <w:u w:val="single"/>
        </w:rPr>
        <w:t>п. Зимовники, пер. Малый, д. 2</w:t>
      </w:r>
      <w:r w:rsidR="006F542B">
        <w:rPr>
          <w:u w:val="single"/>
        </w:rPr>
        <w:t>_______________</w:t>
      </w:r>
    </w:p>
    <w:p w:rsidR="006124CF" w:rsidRDefault="00FD7A49">
      <w:pPr>
        <w:pStyle w:val="20"/>
      </w:pPr>
      <w:r>
        <w:t>(адрес ОУ)</w:t>
      </w:r>
    </w:p>
    <w:p w:rsidR="006124CF" w:rsidRDefault="00FD7A49">
      <w:pPr>
        <w:pStyle w:val="1"/>
        <w:jc w:val="both"/>
      </w:pPr>
      <w: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данных: фамилия, имя, отчество; дата рождения; пол; фотография; место рождения; информация о гражданстве; вид, серия, номер документа, удостоверяющего личность, наименование органа, выдавшего его, дата выдачи; адрес регистрации, адрес фактического проживания; номера контактных телефонов или сведения о других способах связи; данные свидетельства о постановке на учет в налоговом органе физического лица по месту жительства на территории РФ (ИНН), данные страхового свидетельства государственного пенсионного страхования (СНИЛС); сведения о номере, серии, дате выдачи трудовой книжки и записях в ней; состояние в браке, состав семьи и сведения о близких родственниках (фамилия, имя, отчество, степень родства, год рождения); сведения о воинском учете и реквизиты документов воинского учета; сведения об образовании, в т.ч. о послевузовском профессиональном образовании (наименование,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профессиональной переподготовки, курсах повышения квалификации; сведения об ученой степени; информация о степени владения иностранными языками; сведения о трудовой деятельности, в т.ч. предыдущей (прием, переводы, увольнения); награды и почетные звания; сведения о поощрениях, дисциплинарных взысканиях и проступках; информация о ежегодных оплачиваемых отпусках, учебных отпусках, отпусках без сохранения денежного содержания; сведения о явках (неявках) на работу и причины этого; номер расчетного счета; номер банковской карты; табельный номер работника; сведения о начисляемых и выплачиваемых суммах, вычетах; сведения о социальном</w:t>
      </w:r>
      <w:r>
        <w:br w:type="page"/>
      </w:r>
      <w:r>
        <w:lastRenderedPageBreak/>
        <w:t>статусе, социальных гарантиях, компенсациях, льготах и основаниях их предоставления.</w:t>
      </w:r>
    </w:p>
    <w:p w:rsidR="006124CF" w:rsidRDefault="00FD7A49">
      <w:pPr>
        <w:pStyle w:val="1"/>
        <w:ind w:firstLine="560"/>
        <w:jc w:val="both"/>
      </w:pPr>
      <w:r>
        <w:t>Цели обработки персональных данных: обеспечение соблюдения трудового законодательства Российской Федерации, организация периодических медицинских осмотров, гигиенического обучения.</w:t>
      </w:r>
    </w:p>
    <w:p w:rsidR="006124CF" w:rsidRDefault="00FD7A49">
      <w:pPr>
        <w:pStyle w:val="1"/>
        <w:tabs>
          <w:tab w:val="left" w:pos="3101"/>
        </w:tabs>
        <w:ind w:firstLine="720"/>
        <w:jc w:val="both"/>
      </w:pPr>
      <w:bookmarkStart w:id="1" w:name="_GoBack"/>
      <w:bookmarkEnd w:id="1"/>
      <w:r>
        <w:t>Настоящее согласие вступает в силу со дня его подписания и действует на время моей работы в</w:t>
      </w:r>
      <w:r w:rsidR="006F542B">
        <w:t xml:space="preserve"> </w:t>
      </w:r>
      <w:r w:rsidR="006F542B" w:rsidRPr="006F542B">
        <w:rPr>
          <w:u w:val="single"/>
        </w:rPr>
        <w:t>п. Зимовники, пер. Малый, д.</w:t>
      </w:r>
      <w:r w:rsidR="006F542B">
        <w:rPr>
          <w:u w:val="single"/>
        </w:rPr>
        <w:t>__________________________</w:t>
      </w:r>
    </w:p>
    <w:p w:rsidR="006124CF" w:rsidRDefault="00FD7A49">
      <w:pPr>
        <w:pStyle w:val="20"/>
        <w:spacing w:line="240" w:lineRule="auto"/>
      </w:pPr>
      <w:r>
        <w:t>(наименование ОУ)</w:t>
      </w:r>
    </w:p>
    <w:p w:rsidR="006124CF" w:rsidRDefault="00FD7A49">
      <w:pPr>
        <w:pStyle w:val="1"/>
        <w:ind w:firstLine="720"/>
        <w:jc w:val="both"/>
      </w:pPr>
      <w:r>
        <w:t>Мне разъяснены мои права и обязанности, в части обработки персональных данных, в том числе,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данных.</w:t>
      </w:r>
    </w:p>
    <w:p w:rsidR="00DE70F2" w:rsidRDefault="00DE70F2">
      <w:pPr>
        <w:pStyle w:val="1"/>
        <w:ind w:firstLine="720"/>
        <w:jc w:val="both"/>
      </w:pPr>
    </w:p>
    <w:p w:rsidR="00DE70F2" w:rsidRDefault="00DE70F2">
      <w:pPr>
        <w:pStyle w:val="1"/>
        <w:ind w:firstLine="720"/>
        <w:jc w:val="both"/>
      </w:pPr>
    </w:p>
    <w:p w:rsidR="00DE70F2" w:rsidRDefault="00DE70F2" w:rsidP="00DE70F2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70F2" w:rsidRDefault="00DE70F2" w:rsidP="00DE70F2">
      <w:pPr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bookmarkStart w:id="2" w:name="_Hlk158632110"/>
      <w:bookmarkStart w:id="3" w:name="_Hlk158632179"/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>«___» ___________20__ г. /_____________________/ ________________________________</w:t>
      </w:r>
    </w:p>
    <w:bookmarkEnd w:id="2"/>
    <w:p w:rsidR="00DE70F2" w:rsidRDefault="00DE70F2" w:rsidP="00DE70F2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(Подпись)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  <w:t>(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Расшифровка подписи)</w:t>
      </w:r>
      <w:bookmarkEnd w:id="3"/>
    </w:p>
    <w:p w:rsidR="00DE70F2" w:rsidRDefault="00DE70F2">
      <w:pPr>
        <w:pStyle w:val="1"/>
        <w:ind w:firstLine="720"/>
        <w:jc w:val="both"/>
        <w:sectPr w:rsidR="00DE70F2">
          <w:pgSz w:w="11900" w:h="16840"/>
          <w:pgMar w:top="1129" w:right="533" w:bottom="1452" w:left="1383" w:header="701" w:footer="1024" w:gutter="0"/>
          <w:pgNumType w:start="1"/>
          <w:cols w:space="720"/>
          <w:noEndnote/>
          <w:docGrid w:linePitch="360"/>
        </w:sectPr>
      </w:pPr>
    </w:p>
    <w:p w:rsidR="006124CF" w:rsidRDefault="006124CF">
      <w:pPr>
        <w:spacing w:line="219" w:lineRule="exact"/>
        <w:rPr>
          <w:sz w:val="18"/>
          <w:szCs w:val="18"/>
        </w:rPr>
      </w:pPr>
    </w:p>
    <w:p w:rsidR="006124CF" w:rsidRDefault="006124CF">
      <w:pPr>
        <w:spacing w:line="1" w:lineRule="exact"/>
        <w:sectPr w:rsidR="006124CF">
          <w:type w:val="continuous"/>
          <w:pgSz w:w="11900" w:h="16840"/>
          <w:pgMar w:top="1129" w:right="0" w:bottom="1129" w:left="0" w:header="0" w:footer="3" w:gutter="0"/>
          <w:cols w:space="720"/>
          <w:noEndnote/>
          <w:docGrid w:linePitch="360"/>
        </w:sectPr>
      </w:pPr>
    </w:p>
    <w:p w:rsidR="006124CF" w:rsidRDefault="006124CF">
      <w:pPr>
        <w:spacing w:after="580" w:line="1" w:lineRule="exact"/>
      </w:pPr>
    </w:p>
    <w:p w:rsidR="006124CF" w:rsidRDefault="006124CF">
      <w:pPr>
        <w:spacing w:line="1" w:lineRule="exact"/>
      </w:pPr>
    </w:p>
    <w:sectPr w:rsidR="006124CF">
      <w:type w:val="continuous"/>
      <w:pgSz w:w="11900" w:h="16840"/>
      <w:pgMar w:top="1129" w:right="531" w:bottom="1129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26" w:rsidRDefault="00405C26">
      <w:r>
        <w:separator/>
      </w:r>
    </w:p>
  </w:endnote>
  <w:endnote w:type="continuationSeparator" w:id="0">
    <w:p w:rsidR="00405C26" w:rsidRDefault="0040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26" w:rsidRDefault="00405C26"/>
  </w:footnote>
  <w:footnote w:type="continuationSeparator" w:id="0">
    <w:p w:rsidR="00405C26" w:rsidRDefault="00405C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CF"/>
    <w:rsid w:val="00397D9C"/>
    <w:rsid w:val="00405C26"/>
    <w:rsid w:val="006124CF"/>
    <w:rsid w:val="006F542B"/>
    <w:rsid w:val="00985835"/>
    <w:rsid w:val="009E3CBD"/>
    <w:rsid w:val="00DE70F2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AA69"/>
  <w15:docId w15:val="{C820CB03-FFA5-42BC-8E3A-92FF1D15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3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cp:lastModifiedBy>Секретарь</cp:lastModifiedBy>
  <cp:revision>4</cp:revision>
  <dcterms:created xsi:type="dcterms:W3CDTF">2024-02-12T09:44:00Z</dcterms:created>
  <dcterms:modified xsi:type="dcterms:W3CDTF">2024-02-12T11:36:00Z</dcterms:modified>
</cp:coreProperties>
</file>